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18D0" w14:textId="77777777" w:rsidR="002E1CE4" w:rsidRDefault="002E1CE4" w:rsidP="002E1CE4">
      <w:pPr>
        <w:pStyle w:val="2"/>
        <w:spacing w:line="560" w:lineRule="exact"/>
        <w:jc w:val="both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附件1</w:t>
      </w:r>
    </w:p>
    <w:p w14:paraId="3064F201" w14:textId="77777777" w:rsidR="002E1CE4" w:rsidRDefault="002E1CE4" w:rsidP="002E1CE4">
      <w:pPr>
        <w:pStyle w:val="2"/>
        <w:spacing w:before="0" w:after="0" w:line="240" w:lineRule="auto"/>
        <w:jc w:val="center"/>
        <w:rPr>
          <w:rFonts w:ascii="方正小标宋简体" w:eastAsia="方正小标宋简体" w:hAnsi="方正小标宋简体" w:cs="方正小标宋简体" w:hint="eastAsia"/>
        </w:rPr>
      </w:pPr>
      <w:r>
        <w:rPr>
          <w:rFonts w:ascii="Times New Roman" w:hAnsi="Times New Roman"/>
        </w:rPr>
        <w:t>2022</w:t>
      </w:r>
      <w:r>
        <w:rPr>
          <w:rFonts w:ascii="方正小标宋简体" w:eastAsia="方正小标宋简体" w:hAnsi="方正小标宋简体" w:cs="方正小标宋简体" w:hint="eastAsia"/>
        </w:rPr>
        <w:t>最美教师候选人——名字</w:t>
      </w:r>
    </w:p>
    <w:p w14:paraId="2BA4CF61" w14:textId="77777777" w:rsidR="002E1CE4" w:rsidRDefault="002E1CE4" w:rsidP="002E1CE4">
      <w:pPr>
        <w:pStyle w:val="2"/>
        <w:spacing w:before="0" w:after="0" w:line="240" w:lineRule="auto"/>
        <w:jc w:val="both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612"/>
        <w:gridCol w:w="1838"/>
        <w:gridCol w:w="1444"/>
        <w:gridCol w:w="900"/>
        <w:gridCol w:w="375"/>
        <w:gridCol w:w="1412"/>
      </w:tblGrid>
      <w:tr w:rsidR="002E1CE4" w14:paraId="6E83C03A" w14:textId="77777777" w:rsidTr="00E269EE">
        <w:trPr>
          <w:trHeight w:val="651"/>
          <w:jc w:val="center"/>
        </w:trPr>
        <w:tc>
          <w:tcPr>
            <w:tcW w:w="20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CB48CDC" w14:textId="77777777" w:rsidR="002E1CE4" w:rsidRDefault="002E1CE4" w:rsidP="00E269E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thinThickSmallGap" w:sz="24" w:space="0" w:color="auto"/>
            </w:tcBorders>
            <w:vAlign w:val="center"/>
          </w:tcPr>
          <w:p w14:paraId="658CBED8" w14:textId="77777777" w:rsidR="002E1CE4" w:rsidRDefault="002E1CE4" w:rsidP="00E269EE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top w:val="thinThickSmallGap" w:sz="24" w:space="0" w:color="auto"/>
            </w:tcBorders>
            <w:vAlign w:val="center"/>
          </w:tcPr>
          <w:p w14:paraId="63824619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2344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7C820ED" w14:textId="77777777" w:rsidR="002E1CE4" w:rsidRDefault="002E1CE4" w:rsidP="00E269EE">
            <w:pPr>
              <w:spacing w:line="6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3A3D087" w14:textId="77777777" w:rsidR="002E1CE4" w:rsidRDefault="002E1CE4" w:rsidP="00E269EE">
            <w:pPr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（请粘贴</w:t>
            </w:r>
            <w:r>
              <w:rPr>
                <w:rFonts w:ascii="仿宋" w:hAnsi="仿宋" w:hint="eastAsia"/>
              </w:rPr>
              <w:t>1</w:t>
            </w:r>
            <w:r>
              <w:rPr>
                <w:rFonts w:ascii="仿宋" w:hAnsi="仿宋" w:hint="eastAsia"/>
              </w:rPr>
              <w:t>寸电子证件照）</w:t>
            </w:r>
          </w:p>
        </w:tc>
      </w:tr>
      <w:tr w:rsidR="002E1CE4" w14:paraId="0DD365FF" w14:textId="77777777" w:rsidTr="00E269EE">
        <w:trPr>
          <w:trHeight w:val="748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4F727492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14:paraId="74EED67C" w14:textId="77777777" w:rsidR="002E1CE4" w:rsidRDefault="002E1CE4" w:rsidP="00E269EE">
            <w:pPr>
              <w:jc w:val="center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9A73DE6" w14:textId="77777777" w:rsidR="002E1CE4" w:rsidRDefault="002E1CE4" w:rsidP="00E269E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FE54ED" w14:textId="77777777" w:rsidR="002E1CE4" w:rsidRDefault="002E1CE4" w:rsidP="00E269EE">
            <w:pPr>
              <w:spacing w:line="6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0B0D0708" w14:textId="77777777" w:rsidR="002E1CE4" w:rsidRDefault="002E1CE4" w:rsidP="00E269EE">
            <w:pPr>
              <w:spacing w:line="600" w:lineRule="exact"/>
              <w:jc w:val="center"/>
              <w:rPr>
                <w:rFonts w:ascii="仿宋" w:hAnsi="仿宋"/>
              </w:rPr>
            </w:pPr>
          </w:p>
        </w:tc>
      </w:tr>
      <w:tr w:rsidR="002E1CE4" w14:paraId="7BA19FC5" w14:textId="77777777" w:rsidTr="00E269E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01FCA1EF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国籍/地区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53DD0D70" w14:textId="77777777" w:rsidR="002E1CE4" w:rsidRDefault="002E1CE4" w:rsidP="00E269EE">
            <w:pPr>
              <w:spacing w:line="600" w:lineRule="exact"/>
              <w:rPr>
                <w:rFonts w:ascii="仿宋" w:hAnsi="仿宋" w:cs="宋体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625963B2" w14:textId="77777777" w:rsidR="002E1CE4" w:rsidRDefault="002E1CE4" w:rsidP="00E269EE">
            <w:pPr>
              <w:jc w:val="center"/>
              <w:rPr>
                <w:rFonts w:ascii="仿宋" w:hAnsi="仿宋" w:cs="宋体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344" w:type="dxa"/>
            <w:gridSpan w:val="2"/>
            <w:tcBorders>
              <w:right w:val="single" w:sz="4" w:space="0" w:color="auto"/>
            </w:tcBorders>
          </w:tcPr>
          <w:p w14:paraId="1A5284A0" w14:textId="77777777" w:rsidR="002E1CE4" w:rsidRDefault="002E1CE4" w:rsidP="00E269EE">
            <w:pPr>
              <w:spacing w:line="600" w:lineRule="exact"/>
              <w:rPr>
                <w:rFonts w:ascii="仿宋" w:hAnsi="仿宋" w:cs="宋体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14:paraId="6AB6A33F" w14:textId="77777777" w:rsidR="002E1CE4" w:rsidRDefault="002E1CE4" w:rsidP="00E269EE">
            <w:pPr>
              <w:spacing w:line="600" w:lineRule="exact"/>
              <w:rPr>
                <w:rFonts w:ascii="仿宋" w:hAnsi="仿宋" w:cs="宋体"/>
              </w:rPr>
            </w:pPr>
          </w:p>
        </w:tc>
      </w:tr>
      <w:tr w:rsidR="002E1CE4" w14:paraId="427F3C2F" w14:textId="77777777" w:rsidTr="00E269E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027B3A63" w14:textId="77777777" w:rsidR="002E1CE4" w:rsidRDefault="002E1CE4" w:rsidP="00E269E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身份证件类型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4C7B9825" w14:textId="77777777" w:rsidR="002E1CE4" w:rsidRDefault="002E1CE4" w:rsidP="00E269EE">
            <w:pPr>
              <w:spacing w:line="600" w:lineRule="exact"/>
              <w:rPr>
                <w:rFonts w:ascii="仿宋" w:hAnsi="仿宋" w:cs="宋体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956A" w14:textId="77777777" w:rsidR="002E1CE4" w:rsidRDefault="002E1CE4" w:rsidP="00E269EE">
            <w:pPr>
              <w:jc w:val="center"/>
              <w:rPr>
                <w:rFonts w:ascii="仿宋" w:hAnsi="仿宋" w:cs="宋体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身份证件号码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14:paraId="5ED8E969" w14:textId="77777777" w:rsidR="002E1CE4" w:rsidRDefault="002E1CE4" w:rsidP="00E269EE">
            <w:pPr>
              <w:spacing w:line="600" w:lineRule="exact"/>
              <w:rPr>
                <w:rFonts w:ascii="仿宋" w:eastAsia="宋体" w:hAnsi="仿宋" w:cs="宋体"/>
              </w:rPr>
            </w:pPr>
          </w:p>
        </w:tc>
      </w:tr>
      <w:tr w:rsidR="002E1CE4" w14:paraId="7622CECD" w14:textId="77777777" w:rsidTr="00E269E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2634A527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4CB086FC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2B3745C5" w14:textId="77777777" w:rsidR="002E1CE4" w:rsidRDefault="002E1CE4" w:rsidP="00E269EE">
            <w:pPr>
              <w:jc w:val="center"/>
              <w:rPr>
                <w:rFonts w:ascii="仿宋" w:eastAsia="宋体" w:hAnsi="仿宋" w:hint="eastAsia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获得最高学历的院校或机构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14:paraId="027C5057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E1CE4" w14:paraId="79296E8A" w14:textId="77777777" w:rsidTr="00E269E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30648D54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教师资格证种类</w:t>
            </w:r>
          </w:p>
        </w:tc>
        <w:tc>
          <w:tcPr>
            <w:tcW w:w="7581" w:type="dxa"/>
            <w:gridSpan w:val="6"/>
            <w:tcBorders>
              <w:right w:val="thinThickSmallGap" w:sz="24" w:space="0" w:color="auto"/>
            </w:tcBorders>
          </w:tcPr>
          <w:p w14:paraId="1C8EADDA" w14:textId="77777777" w:rsidR="002E1CE4" w:rsidRDefault="002E1CE4" w:rsidP="00E269EE">
            <w:pPr>
              <w:spacing w:line="600" w:lineRule="exact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1 </w:t>
            </w:r>
            <w:r>
              <w:rPr>
                <w:rFonts w:eastAsia="仿宋"/>
                <w:sz w:val="22"/>
                <w:szCs w:val="28"/>
              </w:rPr>
              <w:t>幼儿园教师资格</w:t>
            </w:r>
            <w:r>
              <w:rPr>
                <w:rFonts w:eastAsia="仿宋"/>
                <w:sz w:val="22"/>
                <w:szCs w:val="28"/>
              </w:rPr>
              <w:t xml:space="preserve">  </w:t>
            </w:r>
            <w:r>
              <w:rPr>
                <w:rFonts w:eastAsia="仿宋" w:hint="eastAsia"/>
                <w:sz w:val="22"/>
                <w:szCs w:val="28"/>
              </w:rPr>
              <w:t xml:space="preserve"> 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2 </w:t>
            </w:r>
            <w:r>
              <w:rPr>
                <w:rFonts w:eastAsia="仿宋"/>
                <w:sz w:val="22"/>
                <w:szCs w:val="28"/>
              </w:rPr>
              <w:t>小学教师资格</w:t>
            </w:r>
            <w:r>
              <w:rPr>
                <w:rFonts w:eastAsia="仿宋"/>
                <w:sz w:val="22"/>
                <w:szCs w:val="28"/>
              </w:rPr>
              <w:t xml:space="preserve">  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3 </w:t>
            </w:r>
            <w:r>
              <w:rPr>
                <w:rFonts w:eastAsia="仿宋"/>
                <w:sz w:val="22"/>
                <w:szCs w:val="28"/>
              </w:rPr>
              <w:t>初级中学教师资格</w:t>
            </w:r>
          </w:p>
          <w:p w14:paraId="28B051F9" w14:textId="77777777" w:rsidR="002E1CE4" w:rsidRDefault="002E1CE4" w:rsidP="00E269EE">
            <w:pPr>
              <w:spacing w:line="600" w:lineRule="exact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>4</w:t>
            </w:r>
            <w:r>
              <w:rPr>
                <w:rFonts w:eastAsia="仿宋"/>
                <w:sz w:val="22"/>
                <w:szCs w:val="28"/>
              </w:rPr>
              <w:t>高级中学教师资格</w:t>
            </w:r>
            <w:r>
              <w:rPr>
                <w:rFonts w:eastAsia="仿宋"/>
                <w:sz w:val="22"/>
                <w:szCs w:val="28"/>
              </w:rPr>
              <w:t xml:space="preserve"> 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5 </w:t>
            </w:r>
            <w:r>
              <w:rPr>
                <w:rFonts w:eastAsia="仿宋"/>
                <w:sz w:val="22"/>
                <w:szCs w:val="28"/>
              </w:rPr>
              <w:t>中等职业学校教师资格</w:t>
            </w:r>
            <w:r>
              <w:rPr>
                <w:rFonts w:eastAsia="仿宋"/>
                <w:sz w:val="22"/>
                <w:szCs w:val="28"/>
              </w:rPr>
              <w:t xml:space="preserve">  </w:t>
            </w:r>
          </w:p>
          <w:p w14:paraId="0F4585C4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6 </w:t>
            </w:r>
            <w:r>
              <w:rPr>
                <w:rFonts w:eastAsia="仿宋"/>
                <w:sz w:val="22"/>
                <w:szCs w:val="28"/>
              </w:rPr>
              <w:t>中等职业学院实习指导教师资格</w:t>
            </w:r>
            <w:r>
              <w:rPr>
                <w:rFonts w:eastAsia="仿宋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7 </w:t>
            </w:r>
            <w:r>
              <w:rPr>
                <w:rFonts w:eastAsia="仿宋"/>
                <w:sz w:val="22"/>
                <w:szCs w:val="28"/>
              </w:rPr>
              <w:t>高等学校教师资格</w:t>
            </w:r>
            <w:r>
              <w:rPr>
                <w:rFonts w:eastAsia="仿宋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sym w:font="Wingdings" w:char="00A8"/>
            </w:r>
            <w:r>
              <w:rPr>
                <w:rFonts w:eastAsia="仿宋" w:hint="eastAsia"/>
                <w:sz w:val="22"/>
                <w:szCs w:val="28"/>
              </w:rPr>
              <w:t xml:space="preserve"> </w:t>
            </w:r>
            <w:r>
              <w:rPr>
                <w:rFonts w:eastAsia="仿宋"/>
                <w:sz w:val="22"/>
                <w:szCs w:val="28"/>
              </w:rPr>
              <w:t xml:space="preserve">0 </w:t>
            </w:r>
            <w:r>
              <w:rPr>
                <w:rFonts w:eastAsia="仿宋"/>
                <w:sz w:val="22"/>
                <w:szCs w:val="28"/>
              </w:rPr>
              <w:t>无</w:t>
            </w:r>
          </w:p>
        </w:tc>
      </w:tr>
      <w:tr w:rsidR="002E1CE4" w14:paraId="38826B45" w14:textId="77777777" w:rsidTr="00E269E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4582A921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专业技术职务</w:t>
            </w:r>
          </w:p>
        </w:tc>
        <w:tc>
          <w:tcPr>
            <w:tcW w:w="7581" w:type="dxa"/>
            <w:gridSpan w:val="6"/>
            <w:tcBorders>
              <w:right w:val="thinThickSmallGap" w:sz="24" w:space="0" w:color="auto"/>
            </w:tcBorders>
          </w:tcPr>
          <w:p w14:paraId="409F40B6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E1CE4" w14:paraId="4E0BCE7E" w14:textId="77777777" w:rsidTr="00E269EE">
        <w:trPr>
          <w:trHeight w:val="645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7E5A1825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任教学校代码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615D3ABA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D201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任教学校</w:t>
            </w:r>
          </w:p>
          <w:p w14:paraId="115F4170" w14:textId="77777777" w:rsidR="002E1CE4" w:rsidRDefault="002E1CE4" w:rsidP="00E269EE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（全称）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14:paraId="0E5E2DB2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E1CE4" w14:paraId="457BFC72" w14:textId="77777777" w:rsidTr="00E269EE">
        <w:trPr>
          <w:trHeight w:val="513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35FDA6E5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任教学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段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5EF860FA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D4317" w14:textId="77777777" w:rsidR="002E1CE4" w:rsidRDefault="002E1CE4" w:rsidP="00E269EE">
            <w:pPr>
              <w:jc w:val="center"/>
              <w:rPr>
                <w:rFonts w:ascii="仿宋" w:eastAsia="宋体" w:hAnsi="仿宋" w:hint="eastAsia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任教学科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06F3B542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D47AB" w14:textId="77777777" w:rsidR="002E1CE4" w:rsidRDefault="002E1CE4" w:rsidP="00E269EE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任教年限</w:t>
            </w:r>
          </w:p>
        </w:tc>
        <w:tc>
          <w:tcPr>
            <w:tcW w:w="141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73348C8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E1CE4" w14:paraId="18D2ABE4" w14:textId="77777777" w:rsidTr="00E269EE">
        <w:trPr>
          <w:trHeight w:val="473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40906872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14:paraId="7F03BEBE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7D5A" w14:textId="77777777" w:rsidR="002E1CE4" w:rsidRDefault="002E1CE4" w:rsidP="00E269EE">
            <w:pPr>
              <w:jc w:val="center"/>
              <w:rPr>
                <w:rFonts w:ascii="仿宋" w:eastAsia="宋体" w:hAnsi="仿宋" w:hint="eastAsia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4131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14:paraId="600AC920" w14:textId="77777777" w:rsidR="002E1CE4" w:rsidRDefault="002E1CE4" w:rsidP="00E269EE">
            <w:pPr>
              <w:spacing w:line="600" w:lineRule="exact"/>
              <w:rPr>
                <w:rFonts w:ascii="仿宋" w:hAnsi="仿宋"/>
              </w:rPr>
            </w:pPr>
          </w:p>
        </w:tc>
      </w:tr>
      <w:tr w:rsidR="002E1CE4" w14:paraId="573756DC" w14:textId="77777777" w:rsidTr="00E269EE">
        <w:trPr>
          <w:trHeight w:val="776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65190671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获得地市级</w:t>
            </w:r>
          </w:p>
          <w:p w14:paraId="0C191B3C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以上荣誉</w:t>
            </w:r>
          </w:p>
        </w:tc>
        <w:tc>
          <w:tcPr>
            <w:tcW w:w="7581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3A367BC7" w14:textId="77777777" w:rsidR="002E1CE4" w:rsidRDefault="002E1CE4" w:rsidP="00E269EE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所获荣誉需加上获得年份</w:t>
            </w:r>
          </w:p>
        </w:tc>
      </w:tr>
      <w:tr w:rsidR="002E1CE4" w14:paraId="38973207" w14:textId="77777777" w:rsidTr="00E269EE">
        <w:trPr>
          <w:trHeight w:val="90"/>
          <w:jc w:val="center"/>
        </w:trPr>
        <w:tc>
          <w:tcPr>
            <w:tcW w:w="2013" w:type="dxa"/>
            <w:tcBorders>
              <w:left w:val="thinThickSmallGap" w:sz="24" w:space="0" w:color="auto"/>
            </w:tcBorders>
            <w:vAlign w:val="center"/>
          </w:tcPr>
          <w:p w14:paraId="010C2066" w14:textId="77777777" w:rsidR="002E1CE4" w:rsidRDefault="002E1CE4" w:rsidP="00E269E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简要事迹</w:t>
            </w:r>
          </w:p>
        </w:tc>
        <w:tc>
          <w:tcPr>
            <w:tcW w:w="7581" w:type="dxa"/>
            <w:gridSpan w:val="6"/>
            <w:tcBorders>
              <w:right w:val="thinThickSmallGap" w:sz="24" w:space="0" w:color="auto"/>
            </w:tcBorders>
          </w:tcPr>
          <w:p w14:paraId="4943A0CD" w14:textId="77777777" w:rsidR="002E1CE4" w:rsidRDefault="002E1CE4" w:rsidP="00E269EE">
            <w:pPr>
              <w:ind w:firstLineChars="200" w:firstLine="472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填写范例：</w:t>
            </w:r>
          </w:p>
          <w:p w14:paraId="427CB7B5" w14:textId="77777777" w:rsidR="002E1CE4" w:rsidRDefault="002E1CE4" w:rsidP="00E269EE">
            <w:pPr>
              <w:ind w:firstLineChars="200" w:firstLine="472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姓名，性别，民族，**年**月生，（政治面貌），**省**市**县（区、市）**学校教师。（简要事迹：如，她扎根教育24年，用爱心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帮特殊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孩子跨越残缺的障碍，用耐心与匠心教会特殊孩子学习知识、学会做人。她坚持口语手语相结合和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医教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</w:t>
            </w:r>
          </w:p>
          <w:p w14:paraId="45A07AE3" w14:textId="77777777" w:rsidR="002E1CE4" w:rsidRDefault="002E1CE4" w:rsidP="00E269EE">
            <w:pPr>
              <w:ind w:firstLineChars="200" w:firstLine="4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（字数在400字以内，参照范例，要对推荐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人选事迹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进行概括，提炼最鲜明事迹特征。列举本人已获得地市级（含）以上荣誉称号、奖励且不宜超过3项。）</w:t>
            </w:r>
          </w:p>
        </w:tc>
      </w:tr>
      <w:tr w:rsidR="002E1CE4" w14:paraId="793899B1" w14:textId="77777777" w:rsidTr="00E269EE">
        <w:trPr>
          <w:trHeight w:val="90"/>
          <w:jc w:val="center"/>
        </w:trPr>
        <w:tc>
          <w:tcPr>
            <w:tcW w:w="201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B670F09" w14:textId="77777777" w:rsidR="002E1CE4" w:rsidRDefault="002E1CE4" w:rsidP="00E269EE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详细事迹</w:t>
            </w:r>
          </w:p>
        </w:tc>
        <w:tc>
          <w:tcPr>
            <w:tcW w:w="7581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BB8939A" w14:textId="77777777" w:rsidR="002E1CE4" w:rsidRDefault="002E1CE4" w:rsidP="00E269EE">
            <w:pPr>
              <w:spacing w:line="300" w:lineRule="auto"/>
              <w:ind w:firstLineChars="200" w:firstLine="472"/>
              <w:rPr>
                <w:rFonts w:ascii="方正黑体_GBK" w:eastAsia="方正黑体_GBK" w:hAnsi="方正黑体_GBK" w:cs="方正黑体_GBK" w:hint="eastAsia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填写范例：</w:t>
            </w:r>
            <w:r>
              <w:rPr>
                <w:rFonts w:ascii="方正黑体_GBK" w:eastAsia="方正黑体_GBK" w:hAnsi="方正黑体_GBK" w:cs="方正黑体_GBK" w:hint="eastAsia"/>
                <w:szCs w:val="32"/>
              </w:rPr>
              <w:t>（可附后）</w:t>
            </w:r>
          </w:p>
          <w:p w14:paraId="530351C9" w14:textId="77777777" w:rsidR="002E1CE4" w:rsidRDefault="002E1CE4" w:rsidP="00E269EE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一、要点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14:paraId="416579DD" w14:textId="77777777" w:rsidR="002E1CE4" w:rsidRDefault="002E1CE4" w:rsidP="00E269EE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详细内容，以具体事例为主，突出要点</w:t>
            </w:r>
          </w:p>
          <w:p w14:paraId="6D00F810" w14:textId="77777777" w:rsidR="002E1CE4" w:rsidRDefault="002E1CE4" w:rsidP="00E269EE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二、要点二：</w:t>
            </w:r>
          </w:p>
          <w:p w14:paraId="5939636A" w14:textId="77777777" w:rsidR="002E1CE4" w:rsidRDefault="002E1CE4" w:rsidP="00E269EE">
            <w:pPr>
              <w:spacing w:line="300" w:lineRule="auto"/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详细内容，以具体事例为主，突出要点</w:t>
            </w:r>
          </w:p>
          <w:p w14:paraId="09A7BF0A" w14:textId="77777777" w:rsidR="002E1CE4" w:rsidRDefault="002E1CE4" w:rsidP="00E269EE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  <w:p w14:paraId="03589AD5" w14:textId="77777777" w:rsidR="002E1CE4" w:rsidRDefault="002E1CE4" w:rsidP="00E269EE">
            <w:pPr>
              <w:spacing w:line="300" w:lineRule="auto"/>
              <w:ind w:firstLineChars="200" w:firstLine="472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字数要求：尽量不要超过五页A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纸，字数在4000字以内。</w:t>
            </w:r>
          </w:p>
        </w:tc>
      </w:tr>
    </w:tbl>
    <w:p w14:paraId="0B6D23F9" w14:textId="77777777" w:rsidR="002E1CE4" w:rsidRDefault="002E1CE4" w:rsidP="002E1CE4">
      <w:pPr>
        <w:spacing w:line="211" w:lineRule="auto"/>
        <w:ind w:firstLineChars="200" w:firstLine="632"/>
        <w:rPr>
          <w:rFonts w:ascii="方正仿宋_GBK"/>
          <w:szCs w:val="28"/>
        </w:rPr>
        <w:sectPr w:rsidR="002E1CE4">
          <w:footerReference w:type="even" r:id="rId4"/>
          <w:pgSz w:w="11906" w:h="16838"/>
          <w:pgMar w:top="2041" w:right="1531" w:bottom="2041" w:left="1531" w:header="851" w:footer="1588" w:gutter="0"/>
          <w:cols w:space="720"/>
          <w:docGrid w:type="linesAndChars" w:linePitch="579" w:charSpace="-849"/>
        </w:sectPr>
      </w:pPr>
    </w:p>
    <w:p w14:paraId="7509C6EB" w14:textId="77777777" w:rsidR="002E1CE4" w:rsidRDefault="002E1CE4" w:rsidP="002E1CE4">
      <w:pPr>
        <w:pStyle w:val="2"/>
        <w:jc w:val="both"/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lastRenderedPageBreak/>
        <w:t>附件2</w:t>
      </w:r>
    </w:p>
    <w:p w14:paraId="13211FCF" w14:textId="77777777" w:rsidR="002E1CE4" w:rsidRDefault="002E1CE4" w:rsidP="002E1CE4">
      <w:pPr>
        <w:rPr>
          <w:rFonts w:hint="eastAsi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"/>
        <w:gridCol w:w="1300"/>
        <w:gridCol w:w="838"/>
        <w:gridCol w:w="605"/>
        <w:gridCol w:w="991"/>
        <w:gridCol w:w="770"/>
        <w:gridCol w:w="1101"/>
        <w:gridCol w:w="815"/>
        <w:gridCol w:w="1288"/>
        <w:gridCol w:w="2948"/>
        <w:gridCol w:w="1698"/>
      </w:tblGrid>
      <w:tr w:rsidR="002E1CE4" w14:paraId="101D7A75" w14:textId="77777777" w:rsidTr="00E269EE">
        <w:trPr>
          <w:trHeight w:val="1140"/>
        </w:trPr>
        <w:tc>
          <w:tcPr>
            <w:tcW w:w="12894" w:type="dxa"/>
            <w:gridSpan w:val="11"/>
            <w:vAlign w:val="center"/>
          </w:tcPr>
          <w:p w14:paraId="78CDF42E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2022年中央广播电视台“最美教师”申报人选汇总表</w:t>
            </w:r>
          </w:p>
        </w:tc>
      </w:tr>
      <w:tr w:rsidR="002E1CE4" w14:paraId="1E95167B" w14:textId="77777777" w:rsidTr="00E269EE">
        <w:trPr>
          <w:trHeight w:val="18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83CA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B971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14D1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7DED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CB6E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年月（XX年X月）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2F1A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C0C1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面貌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6A75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C2C6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任教学科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0F94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事迹简介(300-400字)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7EF3" w14:textId="77777777" w:rsidR="002E1CE4" w:rsidRDefault="002E1CE4" w:rsidP="00E269EE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2E1CE4" w14:paraId="5D85D366" w14:textId="77777777" w:rsidTr="00E269EE"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3D3B" w14:textId="77777777" w:rsidR="002E1CE4" w:rsidRDefault="002E1CE4" w:rsidP="00E269EE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E464" w14:textId="77777777" w:rsidR="002E1CE4" w:rsidRDefault="002E1CE4" w:rsidP="00E269EE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8FA5" w14:textId="77777777" w:rsidR="002E1CE4" w:rsidRDefault="002E1CE4" w:rsidP="00E269EE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7312" w14:textId="77777777" w:rsidR="002E1CE4" w:rsidRDefault="002E1CE4" w:rsidP="00E269EE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7A57" w14:textId="77777777" w:rsidR="002E1CE4" w:rsidRDefault="002E1CE4" w:rsidP="00E269EE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3EBC" w14:textId="77777777" w:rsidR="002E1CE4" w:rsidRDefault="002E1CE4" w:rsidP="00E269EE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980D" w14:textId="77777777" w:rsidR="002E1CE4" w:rsidRDefault="002E1CE4" w:rsidP="00E269EE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F7D3" w14:textId="77777777" w:rsidR="002E1CE4" w:rsidRDefault="002E1CE4" w:rsidP="00E269EE">
            <w:pPr>
              <w:jc w:val="center"/>
              <w:rPr>
                <w:rFonts w:ascii="方正仿宋_GBK" w:hAnsi="方正仿宋_GBK" w:cs="方正仿宋_GBK" w:hint="eastAsia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2FF8" w14:textId="77777777" w:rsidR="002E1CE4" w:rsidRDefault="002E1CE4" w:rsidP="00E269EE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2087" w14:textId="77777777" w:rsidR="002E1CE4" w:rsidRDefault="002E1CE4" w:rsidP="00E269EE">
            <w:pPr>
              <w:jc w:val="left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9004" w14:textId="77777777" w:rsidR="002E1CE4" w:rsidRDefault="002E1CE4" w:rsidP="00E269EE">
            <w:pPr>
              <w:jc w:val="left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</w:tbl>
    <w:p w14:paraId="720BEA1C" w14:textId="77777777" w:rsidR="002E1CE4" w:rsidRDefault="002E1CE4" w:rsidP="002E1CE4">
      <w:pPr>
        <w:rPr>
          <w:rFonts w:ascii="仿宋" w:eastAsia="仿宋" w:hAnsi="仿宋"/>
          <w:szCs w:val="32"/>
        </w:rPr>
      </w:pPr>
    </w:p>
    <w:sectPr w:rsidR="002E1CE4">
      <w:pgSz w:w="16838" w:h="11906" w:orient="landscape"/>
      <w:pgMar w:top="1531" w:right="2041" w:bottom="1531" w:left="2041" w:header="851" w:footer="1588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CC42" w14:textId="77777777" w:rsidR="00000000" w:rsidRDefault="002E1CE4">
    <w:pPr>
      <w:pStyle w:val="a3"/>
      <w:rPr>
        <w:rFonts w:ascii="宋体" w:eastAsia="宋体" w:hAnsi="宋体" w:hint="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E4"/>
    <w:rsid w:val="002E1CE4"/>
    <w:rsid w:val="007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1BB5"/>
  <w15:chartTrackingRefBased/>
  <w15:docId w15:val="{AAF80498-137F-437C-BB73-B4476E5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E1CE4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2E1CE4"/>
    <w:pPr>
      <w:keepNext/>
      <w:keepLines/>
      <w:spacing w:before="260" w:after="260" w:line="413" w:lineRule="auto"/>
      <w:jc w:val="left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2E1CE4"/>
    <w:rPr>
      <w:rFonts w:ascii="Arial" w:eastAsia="黑体" w:hAnsi="Arial" w:cs="Times New Roman"/>
      <w:sz w:val="32"/>
      <w:szCs w:val="24"/>
    </w:rPr>
  </w:style>
  <w:style w:type="paragraph" w:styleId="a3">
    <w:name w:val="footer"/>
    <w:basedOn w:val="a"/>
    <w:link w:val="a4"/>
    <w:uiPriority w:val="99"/>
    <w:qFormat/>
    <w:rsid w:val="002E1CE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customStyle="1" w:styleId="a4">
    <w:name w:val="页脚 字符"/>
    <w:basedOn w:val="a0"/>
    <w:link w:val="a3"/>
    <w:uiPriority w:val="99"/>
    <w:rsid w:val="002E1CE4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标</dc:creator>
  <cp:keywords/>
  <dc:description/>
  <cp:lastModifiedBy>标</cp:lastModifiedBy>
  <cp:revision>1</cp:revision>
  <dcterms:created xsi:type="dcterms:W3CDTF">2022-04-02T01:57:00Z</dcterms:created>
  <dcterms:modified xsi:type="dcterms:W3CDTF">2022-04-02T01:57:00Z</dcterms:modified>
</cp:coreProperties>
</file>